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36" w:rsidRDefault="00282736" w:rsidP="0028273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282736" w:rsidRDefault="00282736" w:rsidP="0028273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282736" w:rsidRDefault="00282736" w:rsidP="0028273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175/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282736" w:rsidRDefault="00282736" w:rsidP="00282736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282736" w:rsidRDefault="00282736" w:rsidP="00282736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282736" w:rsidRDefault="00282736" w:rsidP="002827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282736" w:rsidRDefault="00282736" w:rsidP="00282736">
      <w:pPr>
        <w:jc w:val="center"/>
        <w:rPr>
          <w:b/>
          <w:bCs/>
          <w:i/>
          <w:iCs/>
          <w:sz w:val="28"/>
          <w:szCs w:val="28"/>
        </w:rPr>
      </w:pPr>
    </w:p>
    <w:p w:rsidR="00282736" w:rsidRDefault="00282736" w:rsidP="0028273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282736" w:rsidRDefault="00282736" w:rsidP="00282736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282736" w:rsidRDefault="00282736" w:rsidP="00282736">
      <w:pPr>
        <w:jc w:val="both"/>
        <w:rPr>
          <w:b/>
          <w:bCs/>
          <w:sz w:val="12"/>
          <w:szCs w:val="12"/>
        </w:rPr>
      </w:pPr>
    </w:p>
    <w:p w:rsidR="00282736" w:rsidRDefault="00282736" w:rsidP="00282736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282736" w:rsidRDefault="00282736" w:rsidP="00282736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282736" w:rsidRDefault="00282736" w:rsidP="00282736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282736" w:rsidRDefault="00282736" w:rsidP="0028273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282736" w:rsidRDefault="00282736" w:rsidP="00282736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282736" w:rsidRDefault="00282736" w:rsidP="00282736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282736" w:rsidRDefault="00282736" w:rsidP="0028273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282736" w:rsidRDefault="00282736" w:rsidP="00282736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282736" w:rsidRDefault="00282736" w:rsidP="00282736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282736" w:rsidRDefault="00282736" w:rsidP="00282736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175/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площадью 251 кв.м, 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с местоположением:  Ростовская область,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 Ростов-на-Дону, ул. Межевая, 53</w:t>
      </w:r>
    </w:p>
    <w:p w:rsidR="00282736" w:rsidRPr="00894875" w:rsidRDefault="00282736" w:rsidP="00282736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282736" w:rsidRDefault="00282736" w:rsidP="00282736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175/П)</w:t>
      </w:r>
    </w:p>
    <w:p w:rsidR="00282736" w:rsidRDefault="00282736" w:rsidP="00282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282736" w:rsidRDefault="00282736" w:rsidP="00282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175/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282736" w:rsidRDefault="00282736" w:rsidP="00282736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282736" w:rsidRDefault="00282736" w:rsidP="00282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Подтверждаю, что соответствую требованиям, установленным пунктом </w:t>
      </w:r>
      <w:r>
        <w:rPr>
          <w:sz w:val="28"/>
          <w:szCs w:val="28"/>
        </w:rPr>
        <w:br/>
        <w:t>5 статьи 449.1 Гражданского кодекса Российской Федерации.</w:t>
      </w:r>
      <w:bookmarkStart w:id="0" w:name="_GoBack"/>
      <w:bookmarkEnd w:id="0"/>
    </w:p>
    <w:p w:rsidR="00282736" w:rsidRDefault="00282736" w:rsidP="002827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282736" w:rsidRDefault="00282736" w:rsidP="00282736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175/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, </w:t>
      </w:r>
      <w:r w:rsidRPr="00282736">
        <w:rPr>
          <w:b/>
          <w:sz w:val="28"/>
          <w:szCs w:val="28"/>
        </w:rPr>
        <w:t>не позднее 16.09.2026</w:t>
      </w:r>
      <w:r w:rsidRPr="00EB2A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lastRenderedPageBreak/>
        <w:t xml:space="preserve">для учета операций со средствами, поступающими во временное распоряжение Организатора аукциона. </w:t>
      </w:r>
    </w:p>
    <w:p w:rsidR="00282736" w:rsidRDefault="00282736" w:rsidP="0028273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282736" w:rsidRDefault="008C6A2A" w:rsidP="00282736">
      <w:pPr>
        <w:jc w:val="both"/>
        <w:rPr>
          <w:sz w:val="28"/>
          <w:szCs w:val="28"/>
        </w:rPr>
      </w:pPr>
      <w:r w:rsidRPr="008C6A2A">
        <w:pict>
          <v:roundrect id="_x0000_s1062" style="position:absolute;left:0;text-align:left;margin-left:4.05pt;margin-top:2.25pt;width:8.25pt;height:7.5pt;z-index:251660288" arcsize="10923f"/>
        </w:pict>
      </w:r>
      <w:r w:rsidR="00282736">
        <w:rPr>
          <w:sz w:val="28"/>
          <w:szCs w:val="28"/>
        </w:rPr>
        <w:t xml:space="preserve">     вручения под расписку;</w:t>
      </w:r>
    </w:p>
    <w:p w:rsidR="00282736" w:rsidRDefault="00282736" w:rsidP="002827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8C6A2A" w:rsidRPr="008C6A2A">
        <w:pict>
          <v:roundrect id="_x0000_s1063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282736" w:rsidRDefault="008C6A2A" w:rsidP="00282736">
      <w:pPr>
        <w:jc w:val="both"/>
        <w:rPr>
          <w:sz w:val="28"/>
          <w:szCs w:val="28"/>
        </w:rPr>
      </w:pPr>
      <w:r w:rsidRPr="008C6A2A">
        <w:pict>
          <v:roundrect id="_x0000_s1064" style="position:absolute;left:0;text-align:left;margin-left:4.05pt;margin-top:3.7pt;width:8.25pt;height:7.6pt;z-index:251662336" arcsize="10923f"/>
        </w:pict>
      </w:r>
      <w:r w:rsidR="00282736">
        <w:rPr>
          <w:sz w:val="28"/>
          <w:szCs w:val="28"/>
        </w:rPr>
        <w:t xml:space="preserve">     направления на </w:t>
      </w:r>
      <w:r w:rsidR="00282736">
        <w:rPr>
          <w:sz w:val="28"/>
          <w:szCs w:val="28"/>
          <w:lang w:val="en-US"/>
        </w:rPr>
        <w:t>E</w:t>
      </w:r>
      <w:r w:rsidR="00282736">
        <w:rPr>
          <w:sz w:val="28"/>
          <w:szCs w:val="28"/>
        </w:rPr>
        <w:t>-</w:t>
      </w:r>
      <w:r w:rsidR="00282736">
        <w:rPr>
          <w:sz w:val="28"/>
          <w:szCs w:val="28"/>
          <w:lang w:val="en-US"/>
        </w:rPr>
        <w:t>mail</w:t>
      </w:r>
      <w:r w:rsidR="00282736">
        <w:rPr>
          <w:sz w:val="28"/>
          <w:szCs w:val="28"/>
        </w:rPr>
        <w:t>.</w:t>
      </w:r>
    </w:p>
    <w:p w:rsidR="00282736" w:rsidRDefault="00282736" w:rsidP="0028273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282736" w:rsidRDefault="00282736" w:rsidP="00282736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175/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12</w:t>
      </w:r>
      <w:r w:rsidRPr="00EB2A6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08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282736" w:rsidRDefault="00282736" w:rsidP="00282736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sz w:val="28"/>
          <w:szCs w:val="28"/>
        </w:rPr>
        <w:t xml:space="preserve">(единственным участником) </w:t>
      </w:r>
      <w:r>
        <w:rPr>
          <w:bCs/>
          <w:sz w:val="28"/>
          <w:szCs w:val="28"/>
        </w:rPr>
        <w:t>торгов:</w:t>
      </w:r>
    </w:p>
    <w:p w:rsidR="00282736" w:rsidRDefault="00282736" w:rsidP="00282736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282736" w:rsidRDefault="00282736" w:rsidP="00282736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282736" w:rsidRDefault="00282736" w:rsidP="00282736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175/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заключения договора купли-продажи земельного участка.  </w:t>
      </w:r>
    </w:p>
    <w:p w:rsidR="00282736" w:rsidRDefault="00282736" w:rsidP="00282736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282736" w:rsidRDefault="00282736" w:rsidP="0028273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282736" w:rsidRDefault="00282736" w:rsidP="0028273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282736" w:rsidRDefault="00282736" w:rsidP="00282736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spellStart"/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>________________</w:t>
      </w:r>
      <w:proofErr w:type="spellEnd"/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</w:t>
      </w:r>
      <w:r>
        <w:rPr>
          <w:bCs/>
          <w:sz w:val="28"/>
          <w:szCs w:val="28"/>
        </w:rPr>
        <w:lastRenderedPageBreak/>
        <w:t>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282736" w:rsidRDefault="00282736" w:rsidP="00282736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282736" w:rsidRDefault="00282736" w:rsidP="00282736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282736" w:rsidRDefault="00282736" w:rsidP="0028273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175/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282736" w:rsidRDefault="00282736" w:rsidP="00282736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282736" w:rsidRDefault="00282736" w:rsidP="00282736">
      <w:pPr>
        <w:jc w:val="both"/>
        <w:rPr>
          <w:bCs/>
          <w:sz w:val="28"/>
          <w:szCs w:val="28"/>
        </w:rPr>
      </w:pPr>
    </w:p>
    <w:p w:rsidR="00282736" w:rsidRDefault="00282736" w:rsidP="0028273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282736" w:rsidRDefault="00282736" w:rsidP="00282736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282736" w:rsidRDefault="00282736" w:rsidP="00282736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282736" w:rsidRDefault="00282736" w:rsidP="00282736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«___»_____________20__г.</w:t>
      </w:r>
    </w:p>
    <w:p w:rsidR="00282736" w:rsidRDefault="00282736" w:rsidP="00282736">
      <w:pPr>
        <w:jc w:val="center"/>
        <w:rPr>
          <w:bCs/>
          <w:iCs/>
          <w:sz w:val="18"/>
          <w:szCs w:val="18"/>
        </w:rPr>
      </w:pPr>
    </w:p>
    <w:p w:rsidR="00282736" w:rsidRDefault="00282736" w:rsidP="0028273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282736" w:rsidRDefault="00282736" w:rsidP="00282736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282736" w:rsidRDefault="00282736" w:rsidP="00282736">
      <w:pPr>
        <w:tabs>
          <w:tab w:val="left" w:pos="5354"/>
        </w:tabs>
        <w:jc w:val="center"/>
        <w:rPr>
          <w:i/>
          <w:iCs/>
        </w:rPr>
      </w:pPr>
    </w:p>
    <w:p w:rsidR="00282736" w:rsidRDefault="00282736" w:rsidP="00282736">
      <w:pPr>
        <w:rPr>
          <w:sz w:val="28"/>
          <w:szCs w:val="28"/>
        </w:rPr>
      </w:pPr>
    </w:p>
    <w:p w:rsidR="00282736" w:rsidRDefault="00282736" w:rsidP="00282736">
      <w:pPr>
        <w:rPr>
          <w:sz w:val="28"/>
          <w:szCs w:val="28"/>
        </w:rPr>
      </w:pPr>
    </w:p>
    <w:sectPr w:rsidR="00282736" w:rsidSect="007952C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94843BD"/>
    <w:multiLevelType w:val="hybridMultilevel"/>
    <w:tmpl w:val="27728E00"/>
    <w:lvl w:ilvl="0" w:tplc="81505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5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8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13"/>
  </w:num>
  <w:num w:numId="12">
    <w:abstractNumId w:val="5"/>
  </w:num>
  <w:num w:numId="13">
    <w:abstractNumId w:val="1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5E03"/>
    <w:rsid w:val="00053DF5"/>
    <w:rsid w:val="00071C42"/>
    <w:rsid w:val="000767E2"/>
    <w:rsid w:val="00087F38"/>
    <w:rsid w:val="000A7C90"/>
    <w:rsid w:val="000B372F"/>
    <w:rsid w:val="000C339E"/>
    <w:rsid w:val="000D1328"/>
    <w:rsid w:val="000D4B07"/>
    <w:rsid w:val="00102717"/>
    <w:rsid w:val="00102A6F"/>
    <w:rsid w:val="00112C90"/>
    <w:rsid w:val="00113110"/>
    <w:rsid w:val="00143785"/>
    <w:rsid w:val="00182C0D"/>
    <w:rsid w:val="00237D3E"/>
    <w:rsid w:val="00250E3E"/>
    <w:rsid w:val="00251195"/>
    <w:rsid w:val="002556E1"/>
    <w:rsid w:val="00282736"/>
    <w:rsid w:val="002A3A9A"/>
    <w:rsid w:val="002A6504"/>
    <w:rsid w:val="002B36CF"/>
    <w:rsid w:val="002E4667"/>
    <w:rsid w:val="00302D97"/>
    <w:rsid w:val="003208A0"/>
    <w:rsid w:val="00325F2B"/>
    <w:rsid w:val="0038434C"/>
    <w:rsid w:val="003869FF"/>
    <w:rsid w:val="003C7EAD"/>
    <w:rsid w:val="003F1B8D"/>
    <w:rsid w:val="00424270"/>
    <w:rsid w:val="0044079D"/>
    <w:rsid w:val="00460F33"/>
    <w:rsid w:val="00492AB4"/>
    <w:rsid w:val="00493092"/>
    <w:rsid w:val="00496B62"/>
    <w:rsid w:val="004D50CE"/>
    <w:rsid w:val="004E0ED4"/>
    <w:rsid w:val="004E10A8"/>
    <w:rsid w:val="00530572"/>
    <w:rsid w:val="005351F1"/>
    <w:rsid w:val="005A35F4"/>
    <w:rsid w:val="005C6C5D"/>
    <w:rsid w:val="00606531"/>
    <w:rsid w:val="00622479"/>
    <w:rsid w:val="00635226"/>
    <w:rsid w:val="006432AF"/>
    <w:rsid w:val="006543CA"/>
    <w:rsid w:val="00674970"/>
    <w:rsid w:val="00691629"/>
    <w:rsid w:val="006F1CC5"/>
    <w:rsid w:val="006F51BB"/>
    <w:rsid w:val="006F66DD"/>
    <w:rsid w:val="00706987"/>
    <w:rsid w:val="007219AB"/>
    <w:rsid w:val="00721F38"/>
    <w:rsid w:val="00737573"/>
    <w:rsid w:val="007606BA"/>
    <w:rsid w:val="00770CC0"/>
    <w:rsid w:val="007724C6"/>
    <w:rsid w:val="007952CB"/>
    <w:rsid w:val="0079719E"/>
    <w:rsid w:val="008A2B30"/>
    <w:rsid w:val="008A38EC"/>
    <w:rsid w:val="008C6A2A"/>
    <w:rsid w:val="00974D61"/>
    <w:rsid w:val="0098469F"/>
    <w:rsid w:val="00992464"/>
    <w:rsid w:val="009A2CC8"/>
    <w:rsid w:val="009C55ED"/>
    <w:rsid w:val="009F67DA"/>
    <w:rsid w:val="009F7A55"/>
    <w:rsid w:val="00A174CC"/>
    <w:rsid w:val="00A20385"/>
    <w:rsid w:val="00A20E90"/>
    <w:rsid w:val="00A37F1F"/>
    <w:rsid w:val="00A57474"/>
    <w:rsid w:val="00A67D73"/>
    <w:rsid w:val="00AB1EC9"/>
    <w:rsid w:val="00AB33C0"/>
    <w:rsid w:val="00AD0BC2"/>
    <w:rsid w:val="00AD7613"/>
    <w:rsid w:val="00AD7FC0"/>
    <w:rsid w:val="00AE0AC7"/>
    <w:rsid w:val="00B24DD1"/>
    <w:rsid w:val="00B472B0"/>
    <w:rsid w:val="00BB4AF2"/>
    <w:rsid w:val="00BC01DF"/>
    <w:rsid w:val="00BD5F3A"/>
    <w:rsid w:val="00C11D4D"/>
    <w:rsid w:val="00CC72D0"/>
    <w:rsid w:val="00CE485B"/>
    <w:rsid w:val="00CE4FE5"/>
    <w:rsid w:val="00D23896"/>
    <w:rsid w:val="00D344D3"/>
    <w:rsid w:val="00D35B11"/>
    <w:rsid w:val="00D42ABA"/>
    <w:rsid w:val="00D457C0"/>
    <w:rsid w:val="00D464B1"/>
    <w:rsid w:val="00D91C0C"/>
    <w:rsid w:val="00DB5DAD"/>
    <w:rsid w:val="00E32C00"/>
    <w:rsid w:val="00E40952"/>
    <w:rsid w:val="00EA3EDD"/>
    <w:rsid w:val="00EB61B5"/>
    <w:rsid w:val="00EC08D4"/>
    <w:rsid w:val="00ED3756"/>
    <w:rsid w:val="00ED37D6"/>
    <w:rsid w:val="00EF70C3"/>
    <w:rsid w:val="00F0340E"/>
    <w:rsid w:val="00F17A59"/>
    <w:rsid w:val="00F23E3F"/>
    <w:rsid w:val="00F647C9"/>
    <w:rsid w:val="00FB2189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2A4BC-D798-4FBE-912E-3B67ED41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2026-08-10T05:43:00Z</cp:lastPrinted>
  <dcterms:created xsi:type="dcterms:W3CDTF">2026-08-10T05:44:00Z</dcterms:created>
  <dcterms:modified xsi:type="dcterms:W3CDTF">2026-08-10T05:44:00Z</dcterms:modified>
</cp:coreProperties>
</file>